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463" w:rsidRPr="0066480B" w:rsidRDefault="00E853D8" w:rsidP="00441463">
      <w:pPr>
        <w:tabs>
          <w:tab w:val="left" w:pos="10450"/>
        </w:tabs>
        <w:jc w:val="center"/>
        <w:rPr>
          <w:rFonts w:ascii="Book Antiqua" w:eastAsia="Arial Unicode MS" w:hAnsi="Book Antiqua" w:cs="Arial Unicode MS"/>
          <w:b/>
          <w:sz w:val="32"/>
          <w:szCs w:val="32"/>
        </w:rPr>
      </w:pPr>
      <w:r w:rsidRPr="0066480B">
        <w:rPr>
          <w:rFonts w:ascii="Book Antiqua" w:eastAsia="Arial Unicode MS" w:hAnsi="Book Antiqua" w:cs="Arial Unicode MS"/>
          <w:b/>
          <w:sz w:val="32"/>
          <w:szCs w:val="32"/>
        </w:rPr>
        <w:t>Фестиваль проектов «Науки вокруг нас»</w:t>
      </w:r>
    </w:p>
    <w:p w:rsidR="00840092" w:rsidRPr="0066480B" w:rsidRDefault="000B27BF" w:rsidP="0066480B">
      <w:pPr>
        <w:pStyle w:val="a3"/>
        <w:jc w:val="both"/>
        <w:rPr>
          <w:rFonts w:ascii="Book Antiqua" w:eastAsia="Arial Unicode MS" w:hAnsi="Book Antiqua" w:cs="Arial Unicode MS"/>
          <w:sz w:val="28"/>
          <w:szCs w:val="28"/>
        </w:rPr>
      </w:pPr>
      <w:r>
        <w:rPr>
          <w:rFonts w:ascii="Book Antiqua" w:eastAsia="Arial Unicode MS" w:hAnsi="Book Antiqua" w:cs="Arial Unicode MS"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212090</wp:posOffset>
            </wp:positionV>
            <wp:extent cx="1152525" cy="1152525"/>
            <wp:effectExtent l="19050" t="0" r="9525" b="0"/>
            <wp:wrapSquare wrapText="bothSides"/>
            <wp:docPr id="2" name="Рисунок 2" descr="эмбле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мблема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0092">
        <w:rPr>
          <w:rFonts w:ascii="Book Antiqua" w:eastAsia="Arial Unicode MS" w:hAnsi="Book Antiqua" w:cs="Arial Unicode MS"/>
          <w:sz w:val="28"/>
          <w:szCs w:val="28"/>
        </w:rPr>
        <w:t xml:space="preserve">Фестиваль исследовательских проектов </w:t>
      </w:r>
      <w:r w:rsidR="00541DD0">
        <w:rPr>
          <w:rFonts w:ascii="Book Antiqua" w:eastAsia="Arial Unicode MS" w:hAnsi="Book Antiqua" w:cs="Arial Unicode MS"/>
          <w:sz w:val="28"/>
          <w:szCs w:val="28"/>
        </w:rPr>
        <w:t>—</w:t>
      </w:r>
      <w:r w:rsidR="00840092">
        <w:rPr>
          <w:rFonts w:ascii="Book Antiqua" w:eastAsia="Arial Unicode MS" w:hAnsi="Book Antiqua" w:cs="Arial Unicode MS"/>
          <w:sz w:val="28"/>
          <w:szCs w:val="28"/>
        </w:rPr>
        <w:t xml:space="preserve"> образовательн</w:t>
      </w:r>
      <w:r w:rsidR="00541DD0">
        <w:rPr>
          <w:rFonts w:ascii="Book Antiqua" w:eastAsia="Arial Unicode MS" w:hAnsi="Book Antiqua" w:cs="Arial Unicode MS"/>
          <w:sz w:val="28"/>
          <w:szCs w:val="28"/>
        </w:rPr>
        <w:t>ое</w:t>
      </w:r>
      <w:r w:rsidR="00840092">
        <w:rPr>
          <w:rFonts w:ascii="Book Antiqua" w:eastAsia="Arial Unicode MS" w:hAnsi="Book Antiqua" w:cs="Arial Unicode MS"/>
          <w:sz w:val="28"/>
          <w:szCs w:val="28"/>
        </w:rPr>
        <w:t xml:space="preserve"> событие</w:t>
      </w:r>
      <w:r w:rsidR="00541DD0">
        <w:rPr>
          <w:rFonts w:ascii="Book Antiqua" w:eastAsia="Arial Unicode MS" w:hAnsi="Book Antiqua" w:cs="Arial Unicode MS"/>
          <w:sz w:val="28"/>
          <w:szCs w:val="28"/>
        </w:rPr>
        <w:t xml:space="preserve">, </w:t>
      </w:r>
      <w:r w:rsidR="007B6F33">
        <w:rPr>
          <w:rFonts w:ascii="Book Antiqua" w:eastAsia="Arial Unicode MS" w:hAnsi="Book Antiqua" w:cs="Arial Unicode MS"/>
          <w:sz w:val="28"/>
          <w:szCs w:val="28"/>
        </w:rPr>
        <w:t xml:space="preserve">традиционно </w:t>
      </w:r>
      <w:r w:rsidR="00541DD0">
        <w:rPr>
          <w:rFonts w:ascii="Book Antiqua" w:eastAsia="Arial Unicode MS" w:hAnsi="Book Antiqua" w:cs="Arial Unicode MS"/>
          <w:sz w:val="28"/>
          <w:szCs w:val="28"/>
        </w:rPr>
        <w:t>проводимое</w:t>
      </w:r>
      <w:r w:rsidR="00840092">
        <w:rPr>
          <w:rFonts w:ascii="Book Antiqua" w:eastAsia="Arial Unicode MS" w:hAnsi="Book Antiqua" w:cs="Arial Unicode MS"/>
          <w:sz w:val="28"/>
          <w:szCs w:val="28"/>
        </w:rPr>
        <w:t xml:space="preserve"> е</w:t>
      </w:r>
      <w:r w:rsidR="00541DD0">
        <w:rPr>
          <w:rFonts w:ascii="Book Antiqua" w:eastAsia="Arial Unicode MS" w:hAnsi="Book Antiqua" w:cs="Arial Unicode MS"/>
          <w:sz w:val="28"/>
          <w:szCs w:val="28"/>
        </w:rPr>
        <w:t xml:space="preserve">жегодно в конце учебного года в МБОУ </w:t>
      </w:r>
      <w:r w:rsidR="00840092">
        <w:rPr>
          <w:rFonts w:ascii="Book Antiqua" w:eastAsia="Arial Unicode MS" w:hAnsi="Book Antiqua" w:cs="Arial Unicode MS"/>
          <w:sz w:val="28"/>
          <w:szCs w:val="28"/>
        </w:rPr>
        <w:t>лице</w:t>
      </w:r>
      <w:r w:rsidR="00541DD0">
        <w:rPr>
          <w:rFonts w:ascii="Book Antiqua" w:eastAsia="Arial Unicode MS" w:hAnsi="Book Antiqua" w:cs="Arial Unicode MS"/>
          <w:sz w:val="28"/>
          <w:szCs w:val="28"/>
        </w:rPr>
        <w:t>й</w:t>
      </w:r>
      <w:r w:rsidR="00840092">
        <w:rPr>
          <w:rFonts w:ascii="Book Antiqua" w:eastAsia="Arial Unicode MS" w:hAnsi="Book Antiqua" w:cs="Arial Unicode MS"/>
          <w:sz w:val="28"/>
          <w:szCs w:val="28"/>
        </w:rPr>
        <w:t xml:space="preserve"> при ТПУ для учащихся 10-х классов.</w:t>
      </w:r>
      <w:r w:rsidR="0066480B" w:rsidRPr="0066480B">
        <w:rPr>
          <w:rFonts w:ascii="Book Antiqua" w:eastAsia="Arial Unicode MS" w:hAnsi="Book Antiqua" w:cs="Arial Unicode MS"/>
          <w:sz w:val="28"/>
          <w:szCs w:val="28"/>
        </w:rPr>
        <w:t xml:space="preserve"> </w:t>
      </w:r>
      <w:r w:rsidR="00541DD0">
        <w:rPr>
          <w:rFonts w:ascii="Book Antiqua" w:eastAsia="Arial Unicode MS" w:hAnsi="Book Antiqua" w:cs="Arial Unicode MS"/>
          <w:sz w:val="28"/>
          <w:szCs w:val="28"/>
        </w:rPr>
        <w:t xml:space="preserve">Фестиваль является системной частью проекта  «Лицеисты – в  </w:t>
      </w:r>
      <w:r w:rsidR="00541DD0" w:rsidRPr="0066480B">
        <w:rPr>
          <w:rFonts w:ascii="Book Antiqua" w:eastAsia="Arial Unicode MS" w:hAnsi="Book Antiqua" w:cs="Arial Unicode MS"/>
          <w:sz w:val="28"/>
          <w:szCs w:val="28"/>
        </w:rPr>
        <w:t>Международной исследовательской школе (IRS)</w:t>
      </w:r>
      <w:r w:rsidR="00541DD0">
        <w:rPr>
          <w:rFonts w:ascii="Book Antiqua" w:eastAsia="Arial Unicode MS" w:hAnsi="Book Antiqua" w:cs="Arial Unicode MS"/>
          <w:sz w:val="28"/>
          <w:szCs w:val="28"/>
        </w:rPr>
        <w:t xml:space="preserve">». Школа – инициатива  </w:t>
      </w:r>
      <w:r w:rsidR="00541DD0" w:rsidRPr="0066480B">
        <w:rPr>
          <w:rFonts w:ascii="Book Antiqua" w:eastAsia="Arial Unicode MS" w:hAnsi="Book Antiqua" w:cs="Arial Unicode MS"/>
          <w:sz w:val="28"/>
          <w:szCs w:val="28"/>
        </w:rPr>
        <w:t xml:space="preserve"> </w:t>
      </w:r>
      <w:r w:rsidR="00541DD0">
        <w:rPr>
          <w:rFonts w:ascii="Book Antiqua" w:eastAsia="Arial Unicode MS" w:hAnsi="Book Antiqua" w:cs="Arial Unicode MS"/>
          <w:sz w:val="28"/>
          <w:szCs w:val="28"/>
        </w:rPr>
        <w:t xml:space="preserve">   </w:t>
      </w:r>
      <w:r w:rsidR="00541DD0" w:rsidRPr="0066480B">
        <w:rPr>
          <w:rFonts w:ascii="Book Antiqua" w:eastAsia="Arial Unicode MS" w:hAnsi="Book Antiqua" w:cs="Arial Unicode MS"/>
          <w:sz w:val="28"/>
          <w:szCs w:val="28"/>
        </w:rPr>
        <w:t xml:space="preserve"> Общероссийского общественного Движения творческих педагогов «Исследователь» и проходит под патронажем международного Движения содействия научно-техническому творчеству молодежи MILSET.</w:t>
      </w:r>
      <w:r w:rsidR="00541DD0">
        <w:rPr>
          <w:rFonts w:ascii="Book Antiqua" w:eastAsia="Arial Unicode MS" w:hAnsi="Book Antiqua" w:cs="Arial Unicode MS"/>
          <w:sz w:val="28"/>
          <w:szCs w:val="28"/>
        </w:rPr>
        <w:t xml:space="preserve">  </w:t>
      </w:r>
      <w:r w:rsidR="00840092">
        <w:rPr>
          <w:rFonts w:ascii="Book Antiqua" w:eastAsia="Arial Unicode MS" w:hAnsi="Book Antiqua" w:cs="Arial Unicode MS"/>
          <w:sz w:val="28"/>
          <w:szCs w:val="28"/>
        </w:rPr>
        <w:t xml:space="preserve"> </w:t>
      </w:r>
      <w:r w:rsidR="007B6F33">
        <w:rPr>
          <w:rFonts w:ascii="Book Antiqua" w:eastAsia="Arial Unicode MS" w:hAnsi="Book Antiqua" w:cs="Arial Unicode MS"/>
          <w:sz w:val="28"/>
          <w:szCs w:val="28"/>
        </w:rPr>
        <w:t xml:space="preserve"> </w:t>
      </w:r>
      <w:r w:rsidR="00840092">
        <w:rPr>
          <w:rFonts w:ascii="Book Antiqua" w:eastAsia="Arial Unicode MS" w:hAnsi="Book Antiqua" w:cs="Arial Unicode MS"/>
          <w:sz w:val="28"/>
          <w:szCs w:val="28"/>
        </w:rPr>
        <w:t xml:space="preserve"> </w:t>
      </w:r>
    </w:p>
    <w:p w:rsidR="00502A71" w:rsidRDefault="00502A71" w:rsidP="0066480B">
      <w:pPr>
        <w:spacing w:after="120"/>
        <w:jc w:val="both"/>
        <w:rPr>
          <w:rFonts w:ascii="Book Antiqua" w:eastAsia="Arial Unicode MS" w:hAnsi="Book Antiqua" w:cs="Arial Unicode MS"/>
          <w:b/>
          <w:sz w:val="28"/>
          <w:szCs w:val="28"/>
        </w:rPr>
      </w:pPr>
      <w:r>
        <w:rPr>
          <w:rFonts w:ascii="Book Antiqua" w:eastAsia="Arial Unicode MS" w:hAnsi="Book Antiqua" w:cs="Arial Unicode MS"/>
          <w:b/>
          <w:sz w:val="28"/>
          <w:szCs w:val="28"/>
        </w:rPr>
        <w:t>О проекте</w:t>
      </w:r>
    </w:p>
    <w:p w:rsidR="00E853D8" w:rsidRDefault="00441463" w:rsidP="0066480B">
      <w:pPr>
        <w:spacing w:after="120"/>
        <w:jc w:val="both"/>
        <w:rPr>
          <w:rFonts w:ascii="Book Antiqua" w:eastAsia="Arial Unicode MS" w:hAnsi="Book Antiqua" w:cs="Arial Unicode MS"/>
          <w:sz w:val="28"/>
          <w:szCs w:val="28"/>
        </w:rPr>
      </w:pPr>
      <w:r w:rsidRPr="0066480B">
        <w:rPr>
          <w:rFonts w:ascii="Book Antiqua" w:eastAsia="Arial Unicode MS" w:hAnsi="Book Antiqua" w:cs="Arial Unicode MS"/>
          <w:b/>
          <w:sz w:val="28"/>
          <w:szCs w:val="28"/>
        </w:rPr>
        <w:t>Цель</w:t>
      </w:r>
      <w:r w:rsidR="0066480B" w:rsidRPr="0066480B">
        <w:rPr>
          <w:rFonts w:ascii="Book Antiqua" w:eastAsia="Arial Unicode MS" w:hAnsi="Book Antiqua" w:cs="Arial Unicode MS"/>
          <w:b/>
          <w:sz w:val="28"/>
          <w:szCs w:val="28"/>
        </w:rPr>
        <w:t xml:space="preserve"> проекта</w:t>
      </w:r>
      <w:r w:rsidR="0066480B">
        <w:rPr>
          <w:rFonts w:ascii="Book Antiqua" w:eastAsia="Arial Unicode MS" w:hAnsi="Book Antiqua" w:cs="Arial Unicode MS"/>
          <w:sz w:val="28"/>
          <w:szCs w:val="28"/>
        </w:rPr>
        <w:t xml:space="preserve"> – </w:t>
      </w:r>
      <w:r w:rsidR="00E853D8" w:rsidRPr="00441463">
        <w:rPr>
          <w:rFonts w:ascii="Book Antiqua" w:eastAsia="Arial Unicode MS" w:hAnsi="Book Antiqua" w:cs="Arial Unicode MS"/>
          <w:sz w:val="28"/>
          <w:szCs w:val="28"/>
        </w:rPr>
        <w:t>развитие интеллектуальных</w:t>
      </w:r>
      <w:r w:rsidR="0066480B">
        <w:rPr>
          <w:rFonts w:ascii="Book Antiqua" w:eastAsia="Arial Unicode MS" w:hAnsi="Book Antiqua" w:cs="Arial Unicode MS"/>
          <w:sz w:val="28"/>
          <w:szCs w:val="28"/>
        </w:rPr>
        <w:t>,</w:t>
      </w:r>
      <w:r w:rsidR="00E853D8" w:rsidRPr="00441463">
        <w:rPr>
          <w:rFonts w:ascii="Book Antiqua" w:eastAsia="Arial Unicode MS" w:hAnsi="Book Antiqua" w:cs="Arial Unicode MS"/>
          <w:sz w:val="28"/>
          <w:szCs w:val="28"/>
        </w:rPr>
        <w:t xml:space="preserve"> творческих способностей учащихся и приобретение ими навыков проектно-исследовательской деятельности. </w:t>
      </w:r>
    </w:p>
    <w:p w:rsidR="00654EC4" w:rsidRPr="00840092" w:rsidRDefault="0066480B" w:rsidP="00441463">
      <w:pPr>
        <w:jc w:val="both"/>
        <w:rPr>
          <w:rFonts w:ascii="Book Antiqua" w:eastAsia="Arial Unicode MS" w:hAnsi="Book Antiqua" w:cs="Arial Unicode MS"/>
          <w:b/>
          <w:sz w:val="28"/>
          <w:szCs w:val="28"/>
        </w:rPr>
      </w:pPr>
      <w:r w:rsidRPr="00840092">
        <w:rPr>
          <w:rFonts w:ascii="Book Antiqua" w:eastAsia="Arial Unicode MS" w:hAnsi="Book Antiqua" w:cs="Arial Unicode MS"/>
          <w:b/>
          <w:sz w:val="28"/>
          <w:szCs w:val="28"/>
        </w:rPr>
        <w:t>Задачи:</w:t>
      </w:r>
      <w:r w:rsidR="00654EC4" w:rsidRPr="00840092">
        <w:rPr>
          <w:rFonts w:ascii="Book Antiqua" w:eastAsia="Arial Unicode MS" w:hAnsi="Book Antiqua" w:cs="Arial Unicode MS"/>
          <w:b/>
          <w:sz w:val="28"/>
          <w:szCs w:val="28"/>
        </w:rPr>
        <w:t xml:space="preserve"> </w:t>
      </w:r>
    </w:p>
    <w:p w:rsidR="00654EC4" w:rsidRPr="00441463" w:rsidRDefault="0066480B" w:rsidP="00441463">
      <w:pPr>
        <w:jc w:val="both"/>
        <w:rPr>
          <w:rFonts w:ascii="Book Antiqua" w:eastAsia="Arial Unicode MS" w:hAnsi="Book Antiqua" w:cs="Arial Unicode MS"/>
          <w:sz w:val="28"/>
          <w:szCs w:val="28"/>
        </w:rPr>
      </w:pPr>
      <w:r>
        <w:rPr>
          <w:rFonts w:ascii="Book Antiqua" w:eastAsia="Arial Unicode MS" w:hAnsi="Book Antiqua" w:cs="Arial Unicode MS"/>
          <w:sz w:val="28"/>
          <w:szCs w:val="28"/>
        </w:rPr>
        <w:t>1</w:t>
      </w:r>
      <w:r w:rsidR="00654EC4" w:rsidRPr="00441463">
        <w:rPr>
          <w:rFonts w:ascii="Book Antiqua" w:eastAsia="Arial Unicode MS" w:hAnsi="Book Antiqua" w:cs="Arial Unicode MS"/>
          <w:sz w:val="28"/>
          <w:szCs w:val="28"/>
        </w:rPr>
        <w:t xml:space="preserve">) </w:t>
      </w:r>
      <w:r w:rsidR="00502A71">
        <w:rPr>
          <w:rFonts w:ascii="Book Antiqua" w:eastAsia="Arial Unicode MS" w:hAnsi="Book Antiqua" w:cs="Arial Unicode MS"/>
          <w:sz w:val="28"/>
          <w:szCs w:val="28"/>
        </w:rPr>
        <w:t xml:space="preserve">организовать и провести комплекс исследований по </w:t>
      </w:r>
      <w:proofErr w:type="spellStart"/>
      <w:r w:rsidR="00502A71">
        <w:rPr>
          <w:rFonts w:ascii="Book Antiqua" w:eastAsia="Arial Unicode MS" w:hAnsi="Book Antiqua" w:cs="Arial Unicode MS"/>
          <w:sz w:val="28"/>
          <w:szCs w:val="28"/>
        </w:rPr>
        <w:t>естественно</w:t>
      </w:r>
      <w:r w:rsidR="00541DD0">
        <w:rPr>
          <w:rFonts w:ascii="Book Antiqua" w:eastAsia="Arial Unicode MS" w:hAnsi="Book Antiqua" w:cs="Arial Unicode MS"/>
          <w:sz w:val="28"/>
          <w:szCs w:val="28"/>
        </w:rPr>
        <w:t>-</w:t>
      </w:r>
      <w:r w:rsidR="00502A71">
        <w:rPr>
          <w:rFonts w:ascii="Book Antiqua" w:eastAsia="Arial Unicode MS" w:hAnsi="Book Antiqua" w:cs="Arial Unicode MS"/>
          <w:sz w:val="28"/>
          <w:szCs w:val="28"/>
        </w:rPr>
        <w:t>научному</w:t>
      </w:r>
      <w:proofErr w:type="spellEnd"/>
      <w:r w:rsidR="00502A71">
        <w:rPr>
          <w:rFonts w:ascii="Book Antiqua" w:eastAsia="Arial Unicode MS" w:hAnsi="Book Antiqua" w:cs="Arial Unicode MS"/>
          <w:sz w:val="28"/>
          <w:szCs w:val="28"/>
        </w:rPr>
        <w:t xml:space="preserve"> и </w:t>
      </w:r>
      <w:proofErr w:type="gramStart"/>
      <w:r w:rsidR="00502A71">
        <w:rPr>
          <w:rFonts w:ascii="Book Antiqua" w:eastAsia="Arial Unicode MS" w:hAnsi="Book Antiqua" w:cs="Arial Unicode MS"/>
          <w:sz w:val="28"/>
          <w:szCs w:val="28"/>
        </w:rPr>
        <w:t>гуманитарному</w:t>
      </w:r>
      <w:proofErr w:type="gramEnd"/>
      <w:r w:rsidR="00502A71">
        <w:rPr>
          <w:rFonts w:ascii="Book Antiqua" w:eastAsia="Arial Unicode MS" w:hAnsi="Book Antiqua" w:cs="Arial Unicode MS"/>
          <w:sz w:val="28"/>
          <w:szCs w:val="28"/>
        </w:rPr>
        <w:t xml:space="preserve"> направлениям в форме выполнения </w:t>
      </w:r>
      <w:proofErr w:type="spellStart"/>
      <w:r>
        <w:rPr>
          <w:rFonts w:ascii="Book Antiqua" w:eastAsia="Arial Unicode MS" w:hAnsi="Book Antiqua" w:cs="Arial Unicode MS"/>
          <w:sz w:val="28"/>
          <w:szCs w:val="28"/>
        </w:rPr>
        <w:t>эспресс-проект</w:t>
      </w:r>
      <w:r w:rsidR="00502A71">
        <w:rPr>
          <w:rFonts w:ascii="Book Antiqua" w:eastAsia="Arial Unicode MS" w:hAnsi="Book Antiqua" w:cs="Arial Unicode MS"/>
          <w:sz w:val="28"/>
          <w:szCs w:val="28"/>
        </w:rPr>
        <w:t>ов</w:t>
      </w:r>
      <w:proofErr w:type="spellEnd"/>
      <w:r w:rsidR="00502A71">
        <w:rPr>
          <w:rFonts w:ascii="Book Antiqua" w:eastAsia="Arial Unicode MS" w:hAnsi="Book Antiqua" w:cs="Arial Unicode MS"/>
          <w:sz w:val="28"/>
          <w:szCs w:val="28"/>
        </w:rPr>
        <w:t xml:space="preserve"> </w:t>
      </w:r>
      <w:r>
        <w:rPr>
          <w:rFonts w:ascii="Book Antiqua" w:eastAsia="Arial Unicode MS" w:hAnsi="Book Antiqua" w:cs="Arial Unicode MS"/>
          <w:sz w:val="28"/>
          <w:szCs w:val="28"/>
        </w:rPr>
        <w:t>проблемного типа;</w:t>
      </w:r>
    </w:p>
    <w:p w:rsidR="00654EC4" w:rsidRPr="00441463" w:rsidRDefault="00C36FF7" w:rsidP="00C36FF7">
      <w:pPr>
        <w:spacing w:after="120"/>
        <w:jc w:val="both"/>
        <w:rPr>
          <w:rFonts w:ascii="Book Antiqua" w:eastAsia="Arial Unicode MS" w:hAnsi="Book Antiqua" w:cs="Arial Unicode MS"/>
          <w:sz w:val="28"/>
          <w:szCs w:val="28"/>
        </w:rPr>
      </w:pPr>
      <w:r>
        <w:rPr>
          <w:rFonts w:ascii="Book Antiqua" w:eastAsia="Arial Unicode MS" w:hAnsi="Book Antiqua" w:cs="Arial Unicode MS"/>
          <w:sz w:val="28"/>
          <w:szCs w:val="28"/>
        </w:rPr>
        <w:t>2</w:t>
      </w:r>
      <w:r w:rsidR="00654EC4" w:rsidRPr="00441463">
        <w:rPr>
          <w:rFonts w:ascii="Book Antiqua" w:eastAsia="Arial Unicode MS" w:hAnsi="Book Antiqua" w:cs="Arial Unicode MS"/>
          <w:sz w:val="28"/>
          <w:szCs w:val="28"/>
        </w:rPr>
        <w:t xml:space="preserve">) </w:t>
      </w:r>
      <w:r>
        <w:rPr>
          <w:rFonts w:ascii="Book Antiqua" w:eastAsia="Arial Unicode MS" w:hAnsi="Book Antiqua" w:cs="Arial Unicode MS"/>
          <w:sz w:val="28"/>
          <w:szCs w:val="28"/>
        </w:rPr>
        <w:t xml:space="preserve">развить навыки коммуникативного взаимодействия </w:t>
      </w:r>
      <w:r w:rsidR="0066480B">
        <w:rPr>
          <w:rFonts w:ascii="Book Antiqua" w:eastAsia="Arial Unicode MS" w:hAnsi="Book Antiqua" w:cs="Arial Unicode MS"/>
          <w:sz w:val="28"/>
          <w:szCs w:val="28"/>
        </w:rPr>
        <w:t xml:space="preserve"> учащихся, способности к ко</w:t>
      </w:r>
      <w:r w:rsidR="00654EC4" w:rsidRPr="00441463">
        <w:rPr>
          <w:rFonts w:ascii="Book Antiqua" w:eastAsia="Arial Unicode MS" w:hAnsi="Book Antiqua" w:cs="Arial Unicode MS"/>
          <w:sz w:val="28"/>
          <w:szCs w:val="28"/>
        </w:rPr>
        <w:t>мандному взаимодейств</w:t>
      </w:r>
      <w:r>
        <w:rPr>
          <w:rFonts w:ascii="Book Antiqua" w:eastAsia="Arial Unicode MS" w:hAnsi="Book Antiqua" w:cs="Arial Unicode MS"/>
          <w:sz w:val="28"/>
          <w:szCs w:val="28"/>
        </w:rPr>
        <w:t>ию и</w:t>
      </w:r>
      <w:r w:rsidR="00654EC4" w:rsidRPr="00441463">
        <w:rPr>
          <w:rFonts w:ascii="Book Antiqua" w:eastAsia="Arial Unicode MS" w:hAnsi="Book Antiqua" w:cs="Arial Unicode MS"/>
          <w:sz w:val="28"/>
          <w:szCs w:val="28"/>
        </w:rPr>
        <w:t xml:space="preserve"> совместной  содержательн</w:t>
      </w:r>
      <w:r w:rsidR="0066480B">
        <w:rPr>
          <w:rFonts w:ascii="Book Antiqua" w:eastAsia="Arial Unicode MS" w:hAnsi="Book Antiqua" w:cs="Arial Unicode MS"/>
          <w:sz w:val="28"/>
          <w:szCs w:val="28"/>
        </w:rPr>
        <w:t>ой  работы  в  рамках  тематиче</w:t>
      </w:r>
      <w:r>
        <w:rPr>
          <w:rFonts w:ascii="Book Antiqua" w:eastAsia="Arial Unicode MS" w:hAnsi="Book Antiqua" w:cs="Arial Unicode MS"/>
          <w:sz w:val="28"/>
          <w:szCs w:val="28"/>
        </w:rPr>
        <w:t>ского проекта.</w:t>
      </w:r>
    </w:p>
    <w:p w:rsidR="007B6F33" w:rsidRDefault="000B27BF" w:rsidP="007B6F33">
      <w:pPr>
        <w:spacing w:after="120"/>
        <w:ind w:firstLine="709"/>
        <w:jc w:val="both"/>
      </w:pPr>
      <w:r>
        <w:rPr>
          <w:rFonts w:ascii="Book Antiqua" w:eastAsia="Arial Unicode MS" w:hAnsi="Book Antiqua" w:cs="Arial Unicode MS"/>
          <w:sz w:val="28"/>
          <w:szCs w:val="28"/>
        </w:rPr>
        <w:t xml:space="preserve">  </w:t>
      </w:r>
      <w:r w:rsidR="007B6F33">
        <w:rPr>
          <w:rFonts w:ascii="Book Antiqua" w:eastAsia="Arial Unicode MS" w:hAnsi="Book Antiqua" w:cs="Arial Unicode MS"/>
          <w:sz w:val="28"/>
          <w:szCs w:val="28"/>
        </w:rPr>
        <w:t xml:space="preserve">В качестве руководителей проектных групп выступают преподаватели лицея. </w:t>
      </w:r>
      <w:r w:rsidR="007B6F33" w:rsidRPr="00441463">
        <w:rPr>
          <w:rFonts w:ascii="Book Antiqua" w:eastAsia="Arial Unicode MS" w:hAnsi="Book Antiqua" w:cs="Arial Unicode MS"/>
          <w:sz w:val="28"/>
          <w:szCs w:val="28"/>
        </w:rPr>
        <w:t>Состав гр</w:t>
      </w:r>
      <w:r w:rsidR="007B6F33">
        <w:rPr>
          <w:rFonts w:ascii="Book Antiqua" w:eastAsia="Arial Unicode MS" w:hAnsi="Book Antiqua" w:cs="Arial Unicode MS"/>
          <w:sz w:val="28"/>
          <w:szCs w:val="28"/>
        </w:rPr>
        <w:t>упп формируется предвари</w:t>
      </w:r>
      <w:r w:rsidR="007B6F33" w:rsidRPr="00441463">
        <w:rPr>
          <w:rFonts w:ascii="Book Antiqua" w:eastAsia="Arial Unicode MS" w:hAnsi="Book Antiqua" w:cs="Arial Unicode MS"/>
          <w:sz w:val="28"/>
          <w:szCs w:val="28"/>
        </w:rPr>
        <w:t>тельно на основе научных интересов обучающихся</w:t>
      </w:r>
    </w:p>
    <w:p w:rsidR="00344388" w:rsidRDefault="00344388" w:rsidP="00344388">
      <w:pPr>
        <w:ind w:firstLine="709"/>
        <w:jc w:val="both"/>
        <w:rPr>
          <w:rFonts w:ascii="Book Antiqua" w:eastAsia="Arial Unicode MS" w:hAnsi="Book Antiqua" w:cs="Arial Unicode MS"/>
          <w:sz w:val="28"/>
          <w:szCs w:val="28"/>
        </w:rPr>
      </w:pPr>
      <w:r>
        <w:rPr>
          <w:rFonts w:ascii="Book Antiqua" w:eastAsia="Arial Unicode MS" w:hAnsi="Book Antiqua" w:cs="Arial Unicode MS"/>
          <w:sz w:val="28"/>
          <w:szCs w:val="28"/>
        </w:rPr>
        <w:t>В первый день проходит</w:t>
      </w:r>
      <w:r w:rsidRPr="00441463">
        <w:rPr>
          <w:rFonts w:ascii="Book Antiqua" w:eastAsia="Arial Unicode MS" w:hAnsi="Book Antiqua" w:cs="Arial Unicode MS"/>
          <w:sz w:val="28"/>
          <w:szCs w:val="28"/>
        </w:rPr>
        <w:t xml:space="preserve"> торжественное открытие</w:t>
      </w:r>
      <w:r>
        <w:rPr>
          <w:rFonts w:ascii="Book Antiqua" w:eastAsia="Arial Unicode MS" w:hAnsi="Book Antiqua" w:cs="Arial Unicode MS"/>
          <w:sz w:val="28"/>
          <w:szCs w:val="28"/>
        </w:rPr>
        <w:t xml:space="preserve">  проектной недели. </w:t>
      </w:r>
      <w:r w:rsidRPr="00441463">
        <w:rPr>
          <w:rFonts w:ascii="Book Antiqua" w:eastAsia="Arial Unicode MS" w:hAnsi="Book Antiqua" w:cs="Arial Unicode MS"/>
          <w:sz w:val="28"/>
          <w:szCs w:val="28"/>
        </w:rPr>
        <w:t>Каждый руко</w:t>
      </w:r>
      <w:r>
        <w:rPr>
          <w:rFonts w:ascii="Book Antiqua" w:eastAsia="Arial Unicode MS" w:hAnsi="Book Antiqua" w:cs="Arial Unicode MS"/>
          <w:sz w:val="28"/>
          <w:szCs w:val="28"/>
        </w:rPr>
        <w:t>водитель проекта выступает с пре</w:t>
      </w:r>
      <w:r w:rsidRPr="00441463">
        <w:rPr>
          <w:rFonts w:ascii="Book Antiqua" w:eastAsia="Arial Unicode MS" w:hAnsi="Book Antiqua" w:cs="Arial Unicode MS"/>
          <w:sz w:val="28"/>
          <w:szCs w:val="28"/>
        </w:rPr>
        <w:t xml:space="preserve">зентацией  своего проекта,  аргументировав  актуальность  взятой им для исследования  темы.  </w:t>
      </w:r>
      <w:r>
        <w:rPr>
          <w:rFonts w:ascii="Book Antiqua" w:eastAsia="Arial Unicode MS" w:hAnsi="Book Antiqua" w:cs="Arial Unicode MS"/>
          <w:sz w:val="28"/>
          <w:szCs w:val="28"/>
        </w:rPr>
        <w:t xml:space="preserve">После этого происходит окончательное формирование проектных групп. </w:t>
      </w:r>
      <w:r w:rsidRPr="00441463">
        <w:rPr>
          <w:rFonts w:ascii="Book Antiqua" w:eastAsia="Arial Unicode MS" w:hAnsi="Book Antiqua" w:cs="Arial Unicode MS"/>
          <w:sz w:val="28"/>
          <w:szCs w:val="28"/>
        </w:rPr>
        <w:t>Рабо</w:t>
      </w:r>
      <w:r>
        <w:rPr>
          <w:rFonts w:ascii="Book Antiqua" w:eastAsia="Arial Unicode MS" w:hAnsi="Book Antiqua" w:cs="Arial Unicode MS"/>
          <w:sz w:val="28"/>
          <w:szCs w:val="28"/>
        </w:rPr>
        <w:t>та  над  проектами  продолжается в течение 5-6</w:t>
      </w:r>
      <w:r w:rsidRPr="00441463">
        <w:rPr>
          <w:rFonts w:ascii="Book Antiqua" w:eastAsia="Arial Unicode MS" w:hAnsi="Book Antiqua" w:cs="Arial Unicode MS"/>
          <w:sz w:val="28"/>
          <w:szCs w:val="28"/>
        </w:rPr>
        <w:t xml:space="preserve">  дней. </w:t>
      </w:r>
      <w:r w:rsidRPr="00506AAB">
        <w:rPr>
          <w:rFonts w:ascii="Book Antiqua" w:eastAsia="Arial Unicode MS" w:hAnsi="Book Antiqua" w:cs="Arial Unicode MS"/>
          <w:sz w:val="28"/>
          <w:szCs w:val="28"/>
        </w:rPr>
        <w:t xml:space="preserve">За </w:t>
      </w:r>
      <w:r>
        <w:rPr>
          <w:rFonts w:ascii="Book Antiqua" w:eastAsia="Arial Unicode MS" w:hAnsi="Book Antiqua" w:cs="Arial Unicode MS"/>
          <w:sz w:val="28"/>
          <w:szCs w:val="28"/>
        </w:rPr>
        <w:t xml:space="preserve">эти дни его участники осуществляют </w:t>
      </w:r>
      <w:r w:rsidRPr="00506AAB">
        <w:rPr>
          <w:rFonts w:ascii="Book Antiqua" w:eastAsia="Arial Unicode MS" w:hAnsi="Book Antiqua" w:cs="Arial Unicode MS"/>
          <w:sz w:val="28"/>
          <w:szCs w:val="28"/>
        </w:rPr>
        <w:t>полный цикл исследовательской работы со всеми ее этапами (от выдвижения гипотезы до экспериментальной проверки результатов).</w:t>
      </w:r>
      <w:r>
        <w:rPr>
          <w:rFonts w:ascii="Book Antiqua" w:eastAsia="Arial Unicode MS" w:hAnsi="Book Antiqua" w:cs="Arial Unicode MS"/>
          <w:sz w:val="28"/>
          <w:szCs w:val="28"/>
        </w:rPr>
        <w:t xml:space="preserve"> Помимо работы над проектом ребята имеют возможность принять участие в научном лектории и посещении разнообразных экскурсий. Защита проектов перед экспертами осуществляется в последний день в рамках торжественного проведения самого Фестиваля проектов. </w:t>
      </w:r>
    </w:p>
    <w:p w:rsidR="00506AAB" w:rsidRDefault="00506AAB" w:rsidP="00441463">
      <w:pPr>
        <w:jc w:val="both"/>
        <w:rPr>
          <w:rFonts w:ascii="Book Antiqua" w:eastAsia="Arial Unicode MS" w:hAnsi="Book Antiqua" w:cs="Arial Unicode MS"/>
          <w:sz w:val="28"/>
          <w:szCs w:val="28"/>
        </w:rPr>
      </w:pPr>
    </w:p>
    <w:p w:rsidR="00506AAB" w:rsidRDefault="00506AAB" w:rsidP="00441463">
      <w:pPr>
        <w:jc w:val="both"/>
        <w:rPr>
          <w:rFonts w:ascii="Book Antiqua" w:eastAsia="Arial Unicode MS" w:hAnsi="Book Antiqua" w:cs="Arial Unicode MS"/>
          <w:sz w:val="28"/>
          <w:szCs w:val="28"/>
        </w:rPr>
      </w:pPr>
    </w:p>
    <w:p w:rsidR="00506AAB" w:rsidRDefault="00506AAB" w:rsidP="00441463">
      <w:pPr>
        <w:jc w:val="both"/>
        <w:rPr>
          <w:rFonts w:ascii="Book Antiqua" w:eastAsia="Arial Unicode MS" w:hAnsi="Book Antiqua" w:cs="Arial Unicode MS"/>
          <w:sz w:val="28"/>
          <w:szCs w:val="28"/>
        </w:rPr>
      </w:pPr>
    </w:p>
    <w:p w:rsidR="00506AAB" w:rsidRDefault="00541DD0" w:rsidP="00441463">
      <w:pPr>
        <w:jc w:val="both"/>
        <w:rPr>
          <w:rFonts w:ascii="Book Antiqua" w:eastAsia="Arial Unicode MS" w:hAnsi="Book Antiqua" w:cs="Arial Unicode MS"/>
          <w:sz w:val="28"/>
          <w:szCs w:val="28"/>
        </w:rPr>
      </w:pPr>
      <w:r>
        <w:rPr>
          <w:rFonts w:ascii="Book Antiqua" w:eastAsia="Arial Unicode MS" w:hAnsi="Book Antiqua" w:cs="Arial Unicode MS"/>
          <w:sz w:val="28"/>
          <w:szCs w:val="28"/>
        </w:rPr>
        <w:t xml:space="preserve"> </w:t>
      </w:r>
    </w:p>
    <w:p w:rsidR="00541DD0" w:rsidRDefault="00541DD0">
      <w:pPr>
        <w:jc w:val="both"/>
        <w:rPr>
          <w:rFonts w:ascii="Book Antiqua" w:eastAsia="Arial Unicode MS" w:hAnsi="Book Antiqua" w:cs="Arial Unicode MS"/>
          <w:sz w:val="28"/>
          <w:szCs w:val="28"/>
        </w:rPr>
      </w:pPr>
    </w:p>
    <w:sectPr w:rsidR="00541DD0" w:rsidSect="006B3442">
      <w:pgSz w:w="11906" w:h="16838"/>
      <w:pgMar w:top="719" w:right="566" w:bottom="113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E2645"/>
    <w:multiLevelType w:val="multilevel"/>
    <w:tmpl w:val="DD2C8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873F3"/>
    <w:rsid w:val="00002D47"/>
    <w:rsid w:val="0000320C"/>
    <w:rsid w:val="00023459"/>
    <w:rsid w:val="00031143"/>
    <w:rsid w:val="00034AAC"/>
    <w:rsid w:val="00042CCC"/>
    <w:rsid w:val="00044847"/>
    <w:rsid w:val="0005226C"/>
    <w:rsid w:val="00052CA5"/>
    <w:rsid w:val="00054FBE"/>
    <w:rsid w:val="00055AB9"/>
    <w:rsid w:val="00061B9B"/>
    <w:rsid w:val="00070223"/>
    <w:rsid w:val="0007519A"/>
    <w:rsid w:val="00081966"/>
    <w:rsid w:val="000916D2"/>
    <w:rsid w:val="00095456"/>
    <w:rsid w:val="00097EBD"/>
    <w:rsid w:val="000A1B56"/>
    <w:rsid w:val="000A7D6F"/>
    <w:rsid w:val="000B27BF"/>
    <w:rsid w:val="000C25F9"/>
    <w:rsid w:val="000C3554"/>
    <w:rsid w:val="000C53BB"/>
    <w:rsid w:val="000D5E41"/>
    <w:rsid w:val="000D6893"/>
    <w:rsid w:val="000D6FF3"/>
    <w:rsid w:val="00117B79"/>
    <w:rsid w:val="00125AE6"/>
    <w:rsid w:val="001331DC"/>
    <w:rsid w:val="00137088"/>
    <w:rsid w:val="00140298"/>
    <w:rsid w:val="00141468"/>
    <w:rsid w:val="00143577"/>
    <w:rsid w:val="00156CDB"/>
    <w:rsid w:val="00162262"/>
    <w:rsid w:val="00170216"/>
    <w:rsid w:val="00180361"/>
    <w:rsid w:val="00193D40"/>
    <w:rsid w:val="001A0283"/>
    <w:rsid w:val="001A75D1"/>
    <w:rsid w:val="001B17E2"/>
    <w:rsid w:val="001B7448"/>
    <w:rsid w:val="001E442E"/>
    <w:rsid w:val="001F050E"/>
    <w:rsid w:val="0020140C"/>
    <w:rsid w:val="0020153D"/>
    <w:rsid w:val="00202279"/>
    <w:rsid w:val="00202CE1"/>
    <w:rsid w:val="00206C29"/>
    <w:rsid w:val="002123E1"/>
    <w:rsid w:val="00216FF8"/>
    <w:rsid w:val="00230DDC"/>
    <w:rsid w:val="00231D49"/>
    <w:rsid w:val="00243616"/>
    <w:rsid w:val="00246472"/>
    <w:rsid w:val="00251380"/>
    <w:rsid w:val="002721E9"/>
    <w:rsid w:val="00273384"/>
    <w:rsid w:val="002846FD"/>
    <w:rsid w:val="00285A4F"/>
    <w:rsid w:val="002873DC"/>
    <w:rsid w:val="00287F2C"/>
    <w:rsid w:val="002A0216"/>
    <w:rsid w:val="002A7124"/>
    <w:rsid w:val="002A74AF"/>
    <w:rsid w:val="002B385A"/>
    <w:rsid w:val="002B5081"/>
    <w:rsid w:val="002B63D8"/>
    <w:rsid w:val="002B7531"/>
    <w:rsid w:val="002C0E80"/>
    <w:rsid w:val="002C4BB3"/>
    <w:rsid w:val="002C72F7"/>
    <w:rsid w:val="002D24B0"/>
    <w:rsid w:val="002D3D92"/>
    <w:rsid w:val="002E4FDC"/>
    <w:rsid w:val="00304D06"/>
    <w:rsid w:val="003069F4"/>
    <w:rsid w:val="00310582"/>
    <w:rsid w:val="00311056"/>
    <w:rsid w:val="00316089"/>
    <w:rsid w:val="003161DB"/>
    <w:rsid w:val="00321F0D"/>
    <w:rsid w:val="00325BFD"/>
    <w:rsid w:val="00327793"/>
    <w:rsid w:val="00327E65"/>
    <w:rsid w:val="00330972"/>
    <w:rsid w:val="00344388"/>
    <w:rsid w:val="00344AF6"/>
    <w:rsid w:val="0034538C"/>
    <w:rsid w:val="00353A30"/>
    <w:rsid w:val="003646BC"/>
    <w:rsid w:val="00364C03"/>
    <w:rsid w:val="00365DEE"/>
    <w:rsid w:val="0037478C"/>
    <w:rsid w:val="003748AF"/>
    <w:rsid w:val="00381A0C"/>
    <w:rsid w:val="00382C81"/>
    <w:rsid w:val="00391BBB"/>
    <w:rsid w:val="00394FE7"/>
    <w:rsid w:val="003A2EAD"/>
    <w:rsid w:val="003A338E"/>
    <w:rsid w:val="003A3460"/>
    <w:rsid w:val="003A3E4A"/>
    <w:rsid w:val="003B29C8"/>
    <w:rsid w:val="003C5D30"/>
    <w:rsid w:val="003E0E15"/>
    <w:rsid w:val="003E1FC0"/>
    <w:rsid w:val="003F28FC"/>
    <w:rsid w:val="003F63F0"/>
    <w:rsid w:val="004027EF"/>
    <w:rsid w:val="00413E98"/>
    <w:rsid w:val="00431E64"/>
    <w:rsid w:val="00432DA2"/>
    <w:rsid w:val="00433C88"/>
    <w:rsid w:val="00441463"/>
    <w:rsid w:val="004419F6"/>
    <w:rsid w:val="0044361B"/>
    <w:rsid w:val="004472EB"/>
    <w:rsid w:val="004473BC"/>
    <w:rsid w:val="00455643"/>
    <w:rsid w:val="00455AD6"/>
    <w:rsid w:val="00456E7F"/>
    <w:rsid w:val="00462218"/>
    <w:rsid w:val="004661E1"/>
    <w:rsid w:val="004679B4"/>
    <w:rsid w:val="0047741D"/>
    <w:rsid w:val="00491F73"/>
    <w:rsid w:val="00492172"/>
    <w:rsid w:val="004936F6"/>
    <w:rsid w:val="00495749"/>
    <w:rsid w:val="004A4266"/>
    <w:rsid w:val="004A6298"/>
    <w:rsid w:val="004B7926"/>
    <w:rsid w:val="004B7CB9"/>
    <w:rsid w:val="004D3F53"/>
    <w:rsid w:val="004D6490"/>
    <w:rsid w:val="004D7061"/>
    <w:rsid w:val="004F593A"/>
    <w:rsid w:val="0050058B"/>
    <w:rsid w:val="00502011"/>
    <w:rsid w:val="00502A71"/>
    <w:rsid w:val="0050351A"/>
    <w:rsid w:val="00506AAB"/>
    <w:rsid w:val="00507F41"/>
    <w:rsid w:val="005336A2"/>
    <w:rsid w:val="00536136"/>
    <w:rsid w:val="0053705E"/>
    <w:rsid w:val="00541D7B"/>
    <w:rsid w:val="00541DD0"/>
    <w:rsid w:val="00542501"/>
    <w:rsid w:val="005432F1"/>
    <w:rsid w:val="00543DAA"/>
    <w:rsid w:val="00545480"/>
    <w:rsid w:val="00562252"/>
    <w:rsid w:val="00562F8E"/>
    <w:rsid w:val="00563401"/>
    <w:rsid w:val="005828D7"/>
    <w:rsid w:val="00583875"/>
    <w:rsid w:val="00591FEB"/>
    <w:rsid w:val="00596DE6"/>
    <w:rsid w:val="005A48E5"/>
    <w:rsid w:val="005B6DB5"/>
    <w:rsid w:val="005C5F11"/>
    <w:rsid w:val="005C67CF"/>
    <w:rsid w:val="005D0AB4"/>
    <w:rsid w:val="005E2BDF"/>
    <w:rsid w:val="005E4079"/>
    <w:rsid w:val="00600F1F"/>
    <w:rsid w:val="00603DB8"/>
    <w:rsid w:val="00610B29"/>
    <w:rsid w:val="00621762"/>
    <w:rsid w:val="00627F8B"/>
    <w:rsid w:val="00630756"/>
    <w:rsid w:val="00633627"/>
    <w:rsid w:val="0065118D"/>
    <w:rsid w:val="00653190"/>
    <w:rsid w:val="00654EC4"/>
    <w:rsid w:val="00656BAB"/>
    <w:rsid w:val="006631AA"/>
    <w:rsid w:val="0066480B"/>
    <w:rsid w:val="00672962"/>
    <w:rsid w:val="0067461B"/>
    <w:rsid w:val="006764A8"/>
    <w:rsid w:val="00687014"/>
    <w:rsid w:val="00687BF2"/>
    <w:rsid w:val="006901FE"/>
    <w:rsid w:val="0069192B"/>
    <w:rsid w:val="00693996"/>
    <w:rsid w:val="006A28EA"/>
    <w:rsid w:val="006B0C44"/>
    <w:rsid w:val="006B3442"/>
    <w:rsid w:val="006C09CA"/>
    <w:rsid w:val="006C0D66"/>
    <w:rsid w:val="006D56F8"/>
    <w:rsid w:val="006E2FB2"/>
    <w:rsid w:val="006F45FC"/>
    <w:rsid w:val="006F4FE2"/>
    <w:rsid w:val="006F5BDF"/>
    <w:rsid w:val="00701E2E"/>
    <w:rsid w:val="00703CA0"/>
    <w:rsid w:val="00706B49"/>
    <w:rsid w:val="007446BD"/>
    <w:rsid w:val="007740CD"/>
    <w:rsid w:val="007762DF"/>
    <w:rsid w:val="00794CCE"/>
    <w:rsid w:val="007A0E06"/>
    <w:rsid w:val="007A381B"/>
    <w:rsid w:val="007B6F33"/>
    <w:rsid w:val="007C1AF5"/>
    <w:rsid w:val="007C659A"/>
    <w:rsid w:val="007D101C"/>
    <w:rsid w:val="007D3D12"/>
    <w:rsid w:val="007D5B8B"/>
    <w:rsid w:val="007E221D"/>
    <w:rsid w:val="007E2669"/>
    <w:rsid w:val="007F213A"/>
    <w:rsid w:val="00800220"/>
    <w:rsid w:val="008100DC"/>
    <w:rsid w:val="00817A94"/>
    <w:rsid w:val="00824CB2"/>
    <w:rsid w:val="00840092"/>
    <w:rsid w:val="00843D15"/>
    <w:rsid w:val="00844C8D"/>
    <w:rsid w:val="00846946"/>
    <w:rsid w:val="00847E28"/>
    <w:rsid w:val="008552F1"/>
    <w:rsid w:val="008566A5"/>
    <w:rsid w:val="0086383C"/>
    <w:rsid w:val="00865C5A"/>
    <w:rsid w:val="00871260"/>
    <w:rsid w:val="00871628"/>
    <w:rsid w:val="00872334"/>
    <w:rsid w:val="00876455"/>
    <w:rsid w:val="00882570"/>
    <w:rsid w:val="00884500"/>
    <w:rsid w:val="008873F3"/>
    <w:rsid w:val="00893F3D"/>
    <w:rsid w:val="00894FD7"/>
    <w:rsid w:val="008A2CD3"/>
    <w:rsid w:val="008A58F2"/>
    <w:rsid w:val="008B0C4D"/>
    <w:rsid w:val="008B6B15"/>
    <w:rsid w:val="008D3823"/>
    <w:rsid w:val="008F4623"/>
    <w:rsid w:val="008F510D"/>
    <w:rsid w:val="008F7F94"/>
    <w:rsid w:val="00905F23"/>
    <w:rsid w:val="00916F1F"/>
    <w:rsid w:val="00920AF5"/>
    <w:rsid w:val="009328CF"/>
    <w:rsid w:val="009451E1"/>
    <w:rsid w:val="0094627A"/>
    <w:rsid w:val="009471CD"/>
    <w:rsid w:val="0094760A"/>
    <w:rsid w:val="00947E2E"/>
    <w:rsid w:val="00952044"/>
    <w:rsid w:val="00956735"/>
    <w:rsid w:val="0096281D"/>
    <w:rsid w:val="0096405A"/>
    <w:rsid w:val="009640A6"/>
    <w:rsid w:val="009709D1"/>
    <w:rsid w:val="00990170"/>
    <w:rsid w:val="0099077C"/>
    <w:rsid w:val="009B38E5"/>
    <w:rsid w:val="009B61BE"/>
    <w:rsid w:val="009D01A3"/>
    <w:rsid w:val="009D1C45"/>
    <w:rsid w:val="009D3A49"/>
    <w:rsid w:val="009E5092"/>
    <w:rsid w:val="009F0D44"/>
    <w:rsid w:val="00A06C4B"/>
    <w:rsid w:val="00A12D68"/>
    <w:rsid w:val="00A16D46"/>
    <w:rsid w:val="00A1727B"/>
    <w:rsid w:val="00A23886"/>
    <w:rsid w:val="00A2729F"/>
    <w:rsid w:val="00A30232"/>
    <w:rsid w:val="00A35339"/>
    <w:rsid w:val="00A35A5B"/>
    <w:rsid w:val="00A40BB4"/>
    <w:rsid w:val="00A459B9"/>
    <w:rsid w:val="00A513A8"/>
    <w:rsid w:val="00A67A7E"/>
    <w:rsid w:val="00A925CA"/>
    <w:rsid w:val="00A96DF1"/>
    <w:rsid w:val="00AA5681"/>
    <w:rsid w:val="00AA6E9C"/>
    <w:rsid w:val="00AA74BC"/>
    <w:rsid w:val="00AA7AED"/>
    <w:rsid w:val="00AB1541"/>
    <w:rsid w:val="00AB603B"/>
    <w:rsid w:val="00AB79A7"/>
    <w:rsid w:val="00AC26EB"/>
    <w:rsid w:val="00AE1172"/>
    <w:rsid w:val="00AE1E20"/>
    <w:rsid w:val="00AE7531"/>
    <w:rsid w:val="00B07E1B"/>
    <w:rsid w:val="00B1163B"/>
    <w:rsid w:val="00B157BB"/>
    <w:rsid w:val="00B15B72"/>
    <w:rsid w:val="00B237BB"/>
    <w:rsid w:val="00B27A41"/>
    <w:rsid w:val="00B3111C"/>
    <w:rsid w:val="00B325A8"/>
    <w:rsid w:val="00B32C08"/>
    <w:rsid w:val="00B57026"/>
    <w:rsid w:val="00B6129E"/>
    <w:rsid w:val="00B65C7E"/>
    <w:rsid w:val="00B706EA"/>
    <w:rsid w:val="00B73E75"/>
    <w:rsid w:val="00B77682"/>
    <w:rsid w:val="00B83693"/>
    <w:rsid w:val="00B92C6D"/>
    <w:rsid w:val="00B934F1"/>
    <w:rsid w:val="00B97233"/>
    <w:rsid w:val="00BA0490"/>
    <w:rsid w:val="00BA0A31"/>
    <w:rsid w:val="00BA2BAD"/>
    <w:rsid w:val="00BA2C28"/>
    <w:rsid w:val="00BA4F6F"/>
    <w:rsid w:val="00BB6C87"/>
    <w:rsid w:val="00BC0830"/>
    <w:rsid w:val="00BC0BA6"/>
    <w:rsid w:val="00BC1D36"/>
    <w:rsid w:val="00BC3034"/>
    <w:rsid w:val="00BC62CA"/>
    <w:rsid w:val="00BC6EEB"/>
    <w:rsid w:val="00BE388C"/>
    <w:rsid w:val="00BE3C17"/>
    <w:rsid w:val="00BE5CEA"/>
    <w:rsid w:val="00BE6943"/>
    <w:rsid w:val="00C000CE"/>
    <w:rsid w:val="00C02C36"/>
    <w:rsid w:val="00C04FC0"/>
    <w:rsid w:val="00C2077A"/>
    <w:rsid w:val="00C272D4"/>
    <w:rsid w:val="00C27BFB"/>
    <w:rsid w:val="00C27C04"/>
    <w:rsid w:val="00C30782"/>
    <w:rsid w:val="00C36FF7"/>
    <w:rsid w:val="00C45261"/>
    <w:rsid w:val="00C520AB"/>
    <w:rsid w:val="00C55DBF"/>
    <w:rsid w:val="00C56C81"/>
    <w:rsid w:val="00C65C38"/>
    <w:rsid w:val="00C870AC"/>
    <w:rsid w:val="00C90EF7"/>
    <w:rsid w:val="00CA0F4C"/>
    <w:rsid w:val="00CA539E"/>
    <w:rsid w:val="00CB1157"/>
    <w:rsid w:val="00CB337A"/>
    <w:rsid w:val="00CB3FA5"/>
    <w:rsid w:val="00CC4895"/>
    <w:rsid w:val="00CC4D6A"/>
    <w:rsid w:val="00CD3020"/>
    <w:rsid w:val="00CE406F"/>
    <w:rsid w:val="00CF1E6C"/>
    <w:rsid w:val="00CF5E36"/>
    <w:rsid w:val="00D12CAF"/>
    <w:rsid w:val="00D25DB7"/>
    <w:rsid w:val="00D34E78"/>
    <w:rsid w:val="00D41516"/>
    <w:rsid w:val="00D44506"/>
    <w:rsid w:val="00D45290"/>
    <w:rsid w:val="00D46E9C"/>
    <w:rsid w:val="00D471B0"/>
    <w:rsid w:val="00D61B2E"/>
    <w:rsid w:val="00D62E30"/>
    <w:rsid w:val="00D66C5F"/>
    <w:rsid w:val="00D7035A"/>
    <w:rsid w:val="00D75D26"/>
    <w:rsid w:val="00D85298"/>
    <w:rsid w:val="00D87D04"/>
    <w:rsid w:val="00D912FF"/>
    <w:rsid w:val="00DB40CA"/>
    <w:rsid w:val="00DC0002"/>
    <w:rsid w:val="00DC23D4"/>
    <w:rsid w:val="00DC2876"/>
    <w:rsid w:val="00DD0137"/>
    <w:rsid w:val="00DE003B"/>
    <w:rsid w:val="00DF1E30"/>
    <w:rsid w:val="00E133E8"/>
    <w:rsid w:val="00E21AAB"/>
    <w:rsid w:val="00E34912"/>
    <w:rsid w:val="00E34D4B"/>
    <w:rsid w:val="00E40CED"/>
    <w:rsid w:val="00E41030"/>
    <w:rsid w:val="00E43731"/>
    <w:rsid w:val="00E45A31"/>
    <w:rsid w:val="00E541C9"/>
    <w:rsid w:val="00E64185"/>
    <w:rsid w:val="00E6728F"/>
    <w:rsid w:val="00E721EC"/>
    <w:rsid w:val="00E82BE9"/>
    <w:rsid w:val="00E853D8"/>
    <w:rsid w:val="00E85E45"/>
    <w:rsid w:val="00E87961"/>
    <w:rsid w:val="00E87FAC"/>
    <w:rsid w:val="00E92C07"/>
    <w:rsid w:val="00E97E85"/>
    <w:rsid w:val="00EA4AAE"/>
    <w:rsid w:val="00EA5A83"/>
    <w:rsid w:val="00EB02C1"/>
    <w:rsid w:val="00EB5B96"/>
    <w:rsid w:val="00EC1101"/>
    <w:rsid w:val="00EC4298"/>
    <w:rsid w:val="00EC4655"/>
    <w:rsid w:val="00ED7E44"/>
    <w:rsid w:val="00EE09F8"/>
    <w:rsid w:val="00EE55A6"/>
    <w:rsid w:val="00EE7E29"/>
    <w:rsid w:val="00EF29B3"/>
    <w:rsid w:val="00F000A9"/>
    <w:rsid w:val="00F10EBB"/>
    <w:rsid w:val="00F14BA3"/>
    <w:rsid w:val="00F22250"/>
    <w:rsid w:val="00F22857"/>
    <w:rsid w:val="00F22DB1"/>
    <w:rsid w:val="00F3440B"/>
    <w:rsid w:val="00F4040E"/>
    <w:rsid w:val="00F40DDE"/>
    <w:rsid w:val="00F527C9"/>
    <w:rsid w:val="00F56A43"/>
    <w:rsid w:val="00F751DE"/>
    <w:rsid w:val="00F77DD9"/>
    <w:rsid w:val="00F82E8A"/>
    <w:rsid w:val="00F84679"/>
    <w:rsid w:val="00F92222"/>
    <w:rsid w:val="00F9516C"/>
    <w:rsid w:val="00F95E77"/>
    <w:rsid w:val="00FA0CFB"/>
    <w:rsid w:val="00FA15D1"/>
    <w:rsid w:val="00FA52B4"/>
    <w:rsid w:val="00FB6F4A"/>
    <w:rsid w:val="00FC0E28"/>
    <w:rsid w:val="00FC5687"/>
    <w:rsid w:val="00FC7223"/>
    <w:rsid w:val="00FD105D"/>
    <w:rsid w:val="00FD57CE"/>
    <w:rsid w:val="00FE4B8C"/>
    <w:rsid w:val="00FF084D"/>
    <w:rsid w:val="00FF7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61DB"/>
    <w:rPr>
      <w:sz w:val="24"/>
      <w:szCs w:val="24"/>
    </w:rPr>
  </w:style>
  <w:style w:type="paragraph" w:styleId="2">
    <w:name w:val="heading 2"/>
    <w:basedOn w:val="a"/>
    <w:qFormat/>
    <w:rsid w:val="008873F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873F3"/>
    <w:pPr>
      <w:spacing w:before="100" w:beforeAutospacing="1" w:after="100" w:afterAutospacing="1"/>
    </w:pPr>
  </w:style>
  <w:style w:type="character" w:styleId="a4">
    <w:name w:val="Strong"/>
    <w:basedOn w:val="a0"/>
    <w:qFormat/>
    <w:rsid w:val="008873F3"/>
    <w:rPr>
      <w:b/>
      <w:bCs/>
    </w:rPr>
  </w:style>
  <w:style w:type="paragraph" w:customStyle="1" w:styleId="a5">
    <w:name w:val="Термин"/>
    <w:basedOn w:val="a"/>
    <w:next w:val="a"/>
    <w:rsid w:val="00216FF8"/>
    <w:pPr>
      <w:autoSpaceDE w:val="0"/>
      <w:autoSpaceDN w:val="0"/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8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Лариса Александровна</cp:lastModifiedBy>
  <cp:revision>2</cp:revision>
  <cp:lastPrinted>2015-03-23T06:22:00Z</cp:lastPrinted>
  <dcterms:created xsi:type="dcterms:W3CDTF">2015-03-25T09:47:00Z</dcterms:created>
  <dcterms:modified xsi:type="dcterms:W3CDTF">2015-03-25T09:47:00Z</dcterms:modified>
</cp:coreProperties>
</file>